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34" w:rsidRPr="003D3167" w:rsidRDefault="00B93734" w:rsidP="00B9373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3D3167">
        <w:rPr>
          <w:rFonts w:ascii="仿宋" w:eastAsia="仿宋" w:hAnsi="仿宋" w:hint="eastAsia"/>
          <w:sz w:val="28"/>
          <w:szCs w:val="28"/>
        </w:rPr>
        <w:t>附件</w:t>
      </w:r>
      <w:r w:rsidR="008F5B1C">
        <w:rPr>
          <w:rFonts w:ascii="仿宋" w:eastAsia="仿宋" w:hAnsi="仿宋" w:hint="eastAsia"/>
          <w:sz w:val="28"/>
          <w:szCs w:val="28"/>
        </w:rPr>
        <w:t>4</w:t>
      </w:r>
      <w:r w:rsidRPr="003D3167">
        <w:rPr>
          <w:rFonts w:ascii="仿宋" w:eastAsia="仿宋" w:hAnsi="仿宋" w:hint="eastAsia"/>
          <w:sz w:val="28"/>
          <w:szCs w:val="28"/>
        </w:rPr>
        <w:t>：</w:t>
      </w:r>
    </w:p>
    <w:p w:rsidR="00B93734" w:rsidRPr="0015359A" w:rsidRDefault="00B93734" w:rsidP="00B93734">
      <w:pPr>
        <w:spacing w:line="360" w:lineRule="auto"/>
        <w:jc w:val="center"/>
        <w:rPr>
          <w:rFonts w:ascii="方正小标宋简体" w:eastAsia="方正小标宋简体" w:hAnsi="仿宋"/>
          <w:b/>
          <w:sz w:val="30"/>
          <w:szCs w:val="30"/>
        </w:rPr>
      </w:pPr>
      <w:r w:rsidRPr="0015359A">
        <w:rPr>
          <w:rFonts w:ascii="方正小标宋简体" w:eastAsia="方正小标宋简体" w:hAnsi="仿宋" w:hint="eastAsia"/>
          <w:b/>
          <w:sz w:val="30"/>
          <w:szCs w:val="30"/>
        </w:rPr>
        <w:t>中山大学新华学院中国语言文学系优秀学生组织申报表</w:t>
      </w:r>
    </w:p>
    <w:p w:rsidR="00B93734" w:rsidRPr="003D3167" w:rsidRDefault="00B93734" w:rsidP="00B93734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3D3167">
        <w:rPr>
          <w:rFonts w:ascii="仿宋" w:eastAsia="仿宋" w:hAnsi="仿宋" w:hint="eastAsia"/>
          <w:sz w:val="24"/>
          <w:szCs w:val="24"/>
        </w:rPr>
        <w:t>参评年度：</w:t>
      </w:r>
      <w:r w:rsidRPr="003D3167">
        <w:rPr>
          <w:rFonts w:ascii="仿宋" w:eastAsia="仿宋" w:hAnsi="仿宋" w:hint="eastAsia"/>
          <w:bCs/>
          <w:sz w:val="24"/>
        </w:rPr>
        <w:t>_______</w:t>
      </w:r>
      <w:r w:rsidRPr="003D3167">
        <w:rPr>
          <w:rFonts w:ascii="仿宋" w:eastAsia="仿宋" w:hAnsi="仿宋"/>
          <w:bCs/>
          <w:sz w:val="24"/>
        </w:rPr>
        <w:t>__</w:t>
      </w:r>
      <w:r w:rsidRPr="003D3167">
        <w:rPr>
          <w:rFonts w:ascii="仿宋" w:eastAsia="仿宋" w:hAnsi="仿宋" w:hint="eastAsia"/>
          <w:sz w:val="24"/>
          <w:szCs w:val="24"/>
        </w:rPr>
        <w:t>学年            填报日期：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406"/>
        <w:gridCol w:w="1381"/>
        <w:gridCol w:w="1217"/>
        <w:gridCol w:w="1928"/>
        <w:gridCol w:w="1346"/>
      </w:tblGrid>
      <w:tr w:rsidR="00B93734" w:rsidRPr="003D3167" w:rsidTr="001D0C48">
        <w:trPr>
          <w:trHeight w:val="619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4004" w:type="dxa"/>
            <w:gridSpan w:val="3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619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换届时间</w:t>
            </w:r>
          </w:p>
        </w:tc>
        <w:sdt>
          <w:sdtPr>
            <w:rPr>
              <w:rFonts w:ascii="仿宋" w:eastAsia="仿宋" w:hAnsi="仿宋"/>
              <w:kern w:val="0"/>
              <w:sz w:val="22"/>
              <w:szCs w:val="24"/>
            </w:rPr>
            <w:id w:val="1027832008"/>
            <w:placeholder>
              <w:docPart w:val="79BFBAC15B8A4639979AF306E4D62D4D"/>
            </w:placeholder>
            <w:showingPlcHdr/>
            <w:date>
              <w:dateFormat w:val="yyyy-M-d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1406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单击此处输入日期。</w:t>
                </w:r>
              </w:p>
            </w:tc>
          </w:sdtContent>
        </w:sdt>
        <w:tc>
          <w:tcPr>
            <w:tcW w:w="1381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组织负责人姓名</w:t>
            </w:r>
          </w:p>
        </w:tc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619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主要干部人数</w:t>
            </w: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2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2"/>
                <w:szCs w:val="24"/>
              </w:rPr>
              <w:t>主要干部获奖学金人数</w:t>
            </w:r>
          </w:p>
        </w:tc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成绩优良</w:t>
            </w:r>
            <w:r w:rsidR="004B6051">
              <w:rPr>
                <w:rFonts w:ascii="仿宋" w:eastAsia="仿宋" w:hAnsi="仿宋" w:hint="eastAsia"/>
                <w:kern w:val="0"/>
                <w:sz w:val="24"/>
                <w:szCs w:val="24"/>
              </w:rPr>
              <w:t>的</w:t>
            </w:r>
            <w:r w:rsidR="004B6051">
              <w:rPr>
                <w:rFonts w:ascii="仿宋" w:eastAsia="仿宋" w:hAnsi="仿宋"/>
                <w:kern w:val="0"/>
                <w:sz w:val="24"/>
                <w:szCs w:val="24"/>
              </w:rPr>
              <w:t>成员</w:t>
            </w: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比例</w:t>
            </w: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619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违纪人数</w:t>
            </w: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2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2"/>
                <w:szCs w:val="24"/>
              </w:rPr>
              <w:t>成绩不及格</w:t>
            </w:r>
            <w:r w:rsidR="004B6051">
              <w:rPr>
                <w:rFonts w:ascii="仿宋" w:eastAsia="仿宋" w:hAnsi="仿宋" w:hint="eastAsia"/>
                <w:kern w:val="0"/>
                <w:sz w:val="22"/>
                <w:szCs w:val="24"/>
              </w:rPr>
              <w:t>的</w:t>
            </w:r>
            <w:bookmarkStart w:id="0" w:name="_GoBack"/>
            <w:bookmarkEnd w:id="0"/>
            <w:r w:rsidRPr="003D3167">
              <w:rPr>
                <w:rFonts w:ascii="仿宋" w:eastAsia="仿宋" w:hAnsi="仿宋" w:hint="eastAsia"/>
                <w:kern w:val="0"/>
                <w:sz w:val="22"/>
                <w:szCs w:val="24"/>
              </w:rPr>
              <w:t>成员比例</w:t>
            </w:r>
          </w:p>
        </w:tc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获校级及以上集体荣誉次数</w:t>
            </w: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619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举办活动次数</w:t>
            </w: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品牌活动名称</w:t>
            </w:r>
          </w:p>
        </w:tc>
        <w:tc>
          <w:tcPr>
            <w:tcW w:w="4493" w:type="dxa"/>
            <w:gridSpan w:val="3"/>
            <w:vAlign w:val="center"/>
          </w:tcPr>
          <w:p w:rsidR="00B93734" w:rsidRPr="00836086" w:rsidRDefault="00B93734" w:rsidP="001D0C48">
            <w:pPr>
              <w:tabs>
                <w:tab w:val="left" w:pos="1421"/>
              </w:tabs>
              <w:spacing w:line="320" w:lineRule="exact"/>
              <w:jc w:val="left"/>
              <w:rPr>
                <w:rFonts w:ascii="仿宋" w:eastAsia="仿宋" w:hAnsi="仿宋"/>
                <w:kern w:val="0"/>
                <w:sz w:val="22"/>
                <w:szCs w:val="24"/>
              </w:rPr>
            </w:pPr>
          </w:p>
        </w:tc>
      </w:tr>
      <w:tr w:rsidR="00B93734" w:rsidRPr="003D3167" w:rsidTr="001D0C48">
        <w:trPr>
          <w:trHeight w:val="623"/>
          <w:jc w:val="center"/>
        </w:trPr>
        <w:tc>
          <w:tcPr>
            <w:tcW w:w="8522" w:type="dxa"/>
            <w:gridSpan w:val="6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组织主要干部基本情况</w:t>
            </w:r>
            <w:r w:rsidRPr="003D3167">
              <w:rPr>
                <w:rFonts w:ascii="仿宋" w:eastAsia="仿宋" w:hAnsi="仿宋" w:hint="eastAsia"/>
                <w:color w:val="A6A6A6" w:themeColor="background1" w:themeShade="A6"/>
                <w:kern w:val="0"/>
                <w:sz w:val="22"/>
                <w:szCs w:val="24"/>
              </w:rPr>
              <w:t>（可根据情况增加行数）</w:t>
            </w: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381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学习表现</w:t>
            </w: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组织内职务</w:t>
            </w: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备注</w:t>
            </w:r>
          </w:p>
        </w:tc>
      </w:tr>
      <w:tr w:rsidR="00B93734" w:rsidRPr="003D3167" w:rsidTr="001D0C48">
        <w:trPr>
          <w:trHeight w:val="553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1116644414"/>
            <w:placeholder>
              <w:docPart w:val="62C2DAE2546242B2AF90608F4D6C1930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58446178"/>
            <w:placeholder>
              <w:docPart w:val="49601D113E2C4C4697AE3774053FF261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769119773"/>
            <w:placeholder>
              <w:docPart w:val="E8B89ACFD37D4A57AC51EF6D9E651399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3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-2040503559"/>
            <w:placeholder>
              <w:docPart w:val="F0599361C8A04CA2A5CBD1823DEC85EA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20602644"/>
            <w:placeholder>
              <w:docPart w:val="F5BFB94CB3934EA78BE779C580982C01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789243153"/>
            <w:placeholder>
              <w:docPart w:val="5EC8DF0D744B4A05B132864257188407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-1699310247"/>
            <w:placeholder>
              <w:docPart w:val="A0DD0D3C4CE24F579DE10506C20C7AC9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1521127453"/>
            <w:placeholder>
              <w:docPart w:val="F95515B8A8B84401A77BBB90CC80EB71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784471290"/>
            <w:placeholder>
              <w:docPart w:val="2B83607561BB4EABB542705710DB34B1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-2054763973"/>
            <w:placeholder>
              <w:docPart w:val="849FD62460F247D2A0E54C7F17E44AA9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1475791789"/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-632255900"/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552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sdt>
          <w:sdtPr>
            <w:rPr>
              <w:rFonts w:ascii="仿宋" w:eastAsia="仿宋" w:hAnsi="仿宋" w:hint="eastAsia"/>
              <w:sz w:val="22"/>
            </w:rPr>
            <w:id w:val="1047803912"/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81" w:type="dxa"/>
                <w:vAlign w:val="center"/>
              </w:tcPr>
              <w:p w:rsidR="00B93734" w:rsidRPr="003D3167" w:rsidRDefault="00B93734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7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1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8637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申</w:t>
            </w:r>
          </w:p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请</w:t>
            </w:r>
          </w:p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理</w:t>
            </w:r>
          </w:p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由</w:t>
            </w:r>
          </w:p>
        </w:tc>
        <w:tc>
          <w:tcPr>
            <w:tcW w:w="7280" w:type="dxa"/>
            <w:gridSpan w:val="5"/>
          </w:tcPr>
          <w:p w:rsidR="00B93734" w:rsidRPr="003D3167" w:rsidRDefault="00B93734" w:rsidP="001D0C48">
            <w:pPr>
              <w:tabs>
                <w:tab w:val="left" w:pos="1421"/>
              </w:tabs>
              <w:spacing w:line="276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color w:val="A6A6A6" w:themeColor="background1" w:themeShade="A6"/>
                <w:kern w:val="0"/>
                <w:sz w:val="22"/>
                <w:szCs w:val="24"/>
              </w:rPr>
              <w:t>（根据评选条件简明扼要地依次列出申请理由，并另附佐证材料）</w:t>
            </w:r>
          </w:p>
          <w:p w:rsidR="00B93734" w:rsidRPr="003D3167" w:rsidRDefault="00B93734" w:rsidP="001D0C48">
            <w:pPr>
              <w:tabs>
                <w:tab w:val="left" w:pos="1421"/>
              </w:tabs>
              <w:spacing w:line="276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93734" w:rsidRPr="003D3167" w:rsidTr="001D0C48">
        <w:trPr>
          <w:trHeight w:val="1701"/>
          <w:jc w:val="center"/>
        </w:trPr>
        <w:tc>
          <w:tcPr>
            <w:tcW w:w="1242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系学生工作办公室意见</w:t>
            </w:r>
          </w:p>
        </w:tc>
        <w:tc>
          <w:tcPr>
            <w:tcW w:w="7280" w:type="dxa"/>
            <w:gridSpan w:val="5"/>
          </w:tcPr>
          <w:p w:rsidR="00B93734" w:rsidRPr="003D3167" w:rsidRDefault="00B93734" w:rsidP="001D0C48">
            <w:pPr>
              <w:tabs>
                <w:tab w:val="left" w:pos="1421"/>
              </w:tabs>
              <w:spacing w:line="276" w:lineRule="auto"/>
              <w:rPr>
                <w:rFonts w:ascii="仿宋" w:eastAsia="仿宋" w:hAnsi="仿宋"/>
                <w:color w:val="A6A6A6" w:themeColor="background1" w:themeShade="A6"/>
                <w:kern w:val="0"/>
                <w:sz w:val="22"/>
                <w:szCs w:val="24"/>
              </w:rPr>
            </w:pPr>
            <w:r w:rsidRPr="003D3167">
              <w:rPr>
                <w:rFonts w:ascii="仿宋" w:eastAsia="仿宋" w:hAnsi="仿宋" w:hint="eastAsia"/>
                <w:color w:val="A6A6A6" w:themeColor="background1" w:themeShade="A6"/>
                <w:kern w:val="0"/>
                <w:sz w:val="22"/>
                <w:szCs w:val="24"/>
              </w:rPr>
              <w:t>（对上述情况真实性进行鉴定，对该组织的整体评价，是否同意申报）</w:t>
            </w:r>
          </w:p>
          <w:p w:rsidR="00B93734" w:rsidRPr="003D3167" w:rsidRDefault="00B93734" w:rsidP="001D0C48">
            <w:pPr>
              <w:tabs>
                <w:tab w:val="left" w:pos="1421"/>
              </w:tabs>
              <w:spacing w:line="276" w:lineRule="auto"/>
              <w:rPr>
                <w:rFonts w:ascii="仿宋" w:eastAsia="仿宋" w:hAnsi="仿宋"/>
                <w:color w:val="A6A6A6" w:themeColor="background1" w:themeShade="A6"/>
                <w:kern w:val="0"/>
                <w:sz w:val="22"/>
                <w:szCs w:val="24"/>
              </w:rPr>
            </w:pPr>
          </w:p>
          <w:p w:rsidR="00B93734" w:rsidRPr="003D3167" w:rsidRDefault="00B93734" w:rsidP="001D0C48">
            <w:pPr>
              <w:tabs>
                <w:tab w:val="left" w:pos="1421"/>
              </w:tabs>
              <w:spacing w:line="276" w:lineRule="auto"/>
              <w:rPr>
                <w:rFonts w:ascii="仿宋" w:eastAsia="仿宋" w:hAnsi="仿宋"/>
                <w:color w:val="A6A6A6" w:themeColor="background1" w:themeShade="A6"/>
                <w:kern w:val="0"/>
                <w:sz w:val="22"/>
                <w:szCs w:val="24"/>
              </w:rPr>
            </w:pPr>
          </w:p>
          <w:p w:rsidR="00B93734" w:rsidRPr="003D3167" w:rsidRDefault="00B93734" w:rsidP="001D0C48">
            <w:pPr>
              <w:tabs>
                <w:tab w:val="left" w:pos="1421"/>
              </w:tabs>
              <w:spacing w:line="276" w:lineRule="auto"/>
              <w:rPr>
                <w:rFonts w:ascii="仿宋" w:eastAsia="仿宋" w:hAnsi="仿宋"/>
                <w:color w:val="A6A6A6" w:themeColor="background1" w:themeShade="A6"/>
                <w:kern w:val="0"/>
                <w:sz w:val="22"/>
                <w:szCs w:val="24"/>
              </w:rPr>
            </w:pPr>
          </w:p>
          <w:p w:rsidR="00B93734" w:rsidRPr="003D3167" w:rsidRDefault="00B93734" w:rsidP="001D0C48">
            <w:pPr>
              <w:tabs>
                <w:tab w:val="left" w:pos="1421"/>
              </w:tabs>
              <w:wordWrap w:val="0"/>
              <w:spacing w:line="320" w:lineRule="exact"/>
              <w:ind w:rightChars="40" w:right="84"/>
              <w:jc w:val="righ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负责人签字：          </w:t>
            </w:r>
          </w:p>
          <w:p w:rsidR="00B93734" w:rsidRPr="003D3167" w:rsidRDefault="00B93734" w:rsidP="001D0C48">
            <w:pPr>
              <w:tabs>
                <w:tab w:val="left" w:pos="1421"/>
              </w:tabs>
              <w:spacing w:line="276" w:lineRule="auto"/>
              <w:ind w:rightChars="40" w:right="84"/>
              <w:jc w:val="right"/>
              <w:rPr>
                <w:rFonts w:ascii="仿宋" w:eastAsia="仿宋" w:hAnsi="仿宋"/>
                <w:color w:val="A6A6A6" w:themeColor="background1" w:themeShade="A6"/>
                <w:kern w:val="0"/>
                <w:sz w:val="22"/>
                <w:szCs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B93734" w:rsidRPr="003D3167" w:rsidTr="001D0C48">
        <w:trPr>
          <w:trHeight w:val="1711"/>
          <w:jc w:val="center"/>
        </w:trPr>
        <w:tc>
          <w:tcPr>
            <w:tcW w:w="1245" w:type="dxa"/>
            <w:vAlign w:val="center"/>
          </w:tcPr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系</w:t>
            </w:r>
          </w:p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意</w:t>
            </w:r>
          </w:p>
          <w:p w:rsidR="00B93734" w:rsidRPr="003D3167" w:rsidRDefault="00B93734" w:rsidP="001D0C48">
            <w:pPr>
              <w:tabs>
                <w:tab w:val="left" w:pos="1421"/>
              </w:tabs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277" w:type="dxa"/>
            <w:gridSpan w:val="5"/>
            <w:vAlign w:val="center"/>
          </w:tcPr>
          <w:p w:rsidR="00B93734" w:rsidRPr="003D3167" w:rsidRDefault="00B93734" w:rsidP="001D0C4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B93734" w:rsidRPr="003D3167" w:rsidRDefault="00B93734" w:rsidP="001D0C4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B93734" w:rsidRPr="003D3167" w:rsidRDefault="00B93734" w:rsidP="001D0C4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B93734" w:rsidRPr="003D3167" w:rsidRDefault="00B93734" w:rsidP="001D0C48">
            <w:pPr>
              <w:tabs>
                <w:tab w:val="left" w:pos="1421"/>
              </w:tabs>
              <w:wordWrap w:val="0"/>
              <w:spacing w:line="320" w:lineRule="exact"/>
              <w:ind w:rightChars="40" w:right="84"/>
              <w:jc w:val="righ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负责人签字（盖章）：          </w:t>
            </w:r>
          </w:p>
          <w:p w:rsidR="00B93734" w:rsidRPr="003D3167" w:rsidRDefault="00B93734" w:rsidP="001D0C48">
            <w:pPr>
              <w:tabs>
                <w:tab w:val="left" w:pos="1421"/>
              </w:tabs>
              <w:spacing w:afterLines="50" w:after="156" w:line="320" w:lineRule="exact"/>
              <w:ind w:left="4275" w:rightChars="40" w:right="84"/>
              <w:jc w:val="righ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D61B38" w:rsidRPr="00B93734" w:rsidRDefault="00B93734">
      <w:r w:rsidRPr="003D3167">
        <w:rPr>
          <w:rFonts w:ascii="仿宋" w:eastAsia="仿宋" w:hAnsi="仿宋" w:hint="eastAsia"/>
          <w:bCs/>
          <w:sz w:val="22"/>
        </w:rPr>
        <w:t>注：“学习表现”指综合测评排名或平均学分绩点；同一张A</w:t>
      </w:r>
      <w:r w:rsidRPr="003D3167">
        <w:rPr>
          <w:rFonts w:ascii="仿宋" w:eastAsia="仿宋" w:hAnsi="仿宋"/>
          <w:bCs/>
          <w:sz w:val="22"/>
        </w:rPr>
        <w:t>4</w:t>
      </w:r>
      <w:r w:rsidRPr="003D3167">
        <w:rPr>
          <w:rFonts w:ascii="仿宋" w:eastAsia="仿宋" w:hAnsi="仿宋" w:hint="eastAsia"/>
          <w:bCs/>
          <w:sz w:val="22"/>
        </w:rPr>
        <w:t>纸正反面打印，</w:t>
      </w:r>
      <w:r w:rsidRPr="003D3167">
        <w:rPr>
          <w:rFonts w:ascii="仿宋" w:eastAsia="仿宋" w:hAnsi="仿宋"/>
          <w:bCs/>
          <w:sz w:val="22"/>
        </w:rPr>
        <w:t>不得改变表格结构</w:t>
      </w:r>
      <w:r w:rsidRPr="003D3167">
        <w:rPr>
          <w:rFonts w:ascii="仿宋" w:eastAsia="仿宋" w:hAnsi="仿宋" w:hint="eastAsia"/>
          <w:bCs/>
          <w:sz w:val="22"/>
        </w:rPr>
        <w:t>。</w:t>
      </w:r>
    </w:p>
    <w:sectPr w:rsidR="00D61B38" w:rsidRPr="00B937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D0" w:rsidRDefault="007647D0" w:rsidP="00B93734">
      <w:r>
        <w:separator/>
      </w:r>
    </w:p>
  </w:endnote>
  <w:endnote w:type="continuationSeparator" w:id="0">
    <w:p w:rsidR="007647D0" w:rsidRDefault="007647D0" w:rsidP="00B9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A2" w:rsidRPr="00BE7D4A" w:rsidRDefault="00275C02">
    <w:pPr>
      <w:pStyle w:val="a5"/>
      <w:jc w:val="right"/>
      <w:rPr>
        <w:rFonts w:ascii="仿宋_GB2312" w:eastAsia="仿宋_GB2312"/>
        <w:sz w:val="24"/>
        <w:szCs w:val="24"/>
      </w:rPr>
    </w:pPr>
    <w:r>
      <w:rPr>
        <w:lang w:val="zh-CN"/>
      </w:rPr>
      <w:t xml:space="preserve"> </w:t>
    </w:r>
    <w:r w:rsidRPr="00BE7D4A">
      <w:rPr>
        <w:rFonts w:ascii="仿宋_GB2312" w:eastAsia="仿宋_GB2312" w:hint="eastAsia"/>
        <w:sz w:val="24"/>
        <w:szCs w:val="24"/>
        <w:lang w:val="zh-CN"/>
      </w:rPr>
      <w:t>第</w:t>
    </w:r>
    <w:r w:rsidRPr="00BE7D4A">
      <w:rPr>
        <w:rFonts w:ascii="仿宋_GB2312" w:eastAsia="仿宋_GB2312" w:hint="eastAsia"/>
        <w:b/>
        <w:bCs/>
        <w:sz w:val="24"/>
        <w:szCs w:val="24"/>
      </w:rPr>
      <w:fldChar w:fldCharType="begin"/>
    </w:r>
    <w:r w:rsidRPr="00BE7D4A">
      <w:rPr>
        <w:rFonts w:ascii="仿宋_GB2312" w:eastAsia="仿宋_GB2312" w:hint="eastAsia"/>
        <w:b/>
        <w:bCs/>
        <w:sz w:val="24"/>
        <w:szCs w:val="24"/>
      </w:rPr>
      <w:instrText>PAGE</w:instrText>
    </w:r>
    <w:r w:rsidRPr="00BE7D4A">
      <w:rPr>
        <w:rFonts w:ascii="仿宋_GB2312" w:eastAsia="仿宋_GB2312" w:hint="eastAsia"/>
        <w:b/>
        <w:bCs/>
        <w:sz w:val="24"/>
        <w:szCs w:val="24"/>
      </w:rPr>
      <w:fldChar w:fldCharType="separate"/>
    </w:r>
    <w:r w:rsidR="004B6051">
      <w:rPr>
        <w:rFonts w:ascii="仿宋_GB2312" w:eastAsia="仿宋_GB2312"/>
        <w:b/>
        <w:bCs/>
        <w:noProof/>
        <w:sz w:val="24"/>
        <w:szCs w:val="24"/>
      </w:rPr>
      <w:t>1</w:t>
    </w:r>
    <w:r w:rsidRPr="00BE7D4A">
      <w:rPr>
        <w:rFonts w:ascii="仿宋_GB2312" w:eastAsia="仿宋_GB2312" w:hint="eastAsia"/>
        <w:b/>
        <w:bCs/>
        <w:sz w:val="24"/>
        <w:szCs w:val="24"/>
      </w:rPr>
      <w:fldChar w:fldCharType="end"/>
    </w:r>
    <w:r w:rsidRPr="00BE7D4A">
      <w:rPr>
        <w:rFonts w:ascii="仿宋_GB2312" w:eastAsia="仿宋_GB2312" w:hint="eastAsia"/>
        <w:b/>
        <w:bCs/>
        <w:sz w:val="24"/>
        <w:szCs w:val="24"/>
      </w:rPr>
      <w:t>页</w:t>
    </w:r>
    <w:r w:rsidRPr="00BE7D4A">
      <w:rPr>
        <w:rFonts w:ascii="仿宋_GB2312" w:eastAsia="仿宋_GB2312" w:hint="eastAsia"/>
        <w:sz w:val="24"/>
        <w:szCs w:val="24"/>
        <w:lang w:val="zh-CN"/>
      </w:rPr>
      <w:t xml:space="preserve"> / </w:t>
    </w:r>
    <w:r>
      <w:rPr>
        <w:rFonts w:ascii="仿宋_GB2312" w:eastAsia="仿宋_GB2312" w:hint="eastAsia"/>
        <w:sz w:val="24"/>
        <w:szCs w:val="24"/>
        <w:lang w:val="zh-CN"/>
      </w:rPr>
      <w:t>共</w:t>
    </w:r>
    <w:r w:rsidRPr="00BE7D4A">
      <w:rPr>
        <w:rFonts w:ascii="仿宋_GB2312" w:eastAsia="仿宋_GB2312" w:hint="eastAsia"/>
        <w:b/>
        <w:bCs/>
        <w:sz w:val="24"/>
        <w:szCs w:val="24"/>
      </w:rPr>
      <w:fldChar w:fldCharType="begin"/>
    </w:r>
    <w:r w:rsidRPr="00BE7D4A">
      <w:rPr>
        <w:rFonts w:ascii="仿宋_GB2312" w:eastAsia="仿宋_GB2312" w:hint="eastAsia"/>
        <w:b/>
        <w:bCs/>
        <w:sz w:val="24"/>
        <w:szCs w:val="24"/>
      </w:rPr>
      <w:instrText>NUMPAGES</w:instrText>
    </w:r>
    <w:r w:rsidRPr="00BE7D4A">
      <w:rPr>
        <w:rFonts w:ascii="仿宋_GB2312" w:eastAsia="仿宋_GB2312" w:hint="eastAsia"/>
        <w:b/>
        <w:bCs/>
        <w:sz w:val="24"/>
        <w:szCs w:val="24"/>
      </w:rPr>
      <w:fldChar w:fldCharType="separate"/>
    </w:r>
    <w:r w:rsidR="004B6051">
      <w:rPr>
        <w:rFonts w:ascii="仿宋_GB2312" w:eastAsia="仿宋_GB2312"/>
        <w:b/>
        <w:bCs/>
        <w:noProof/>
        <w:sz w:val="24"/>
        <w:szCs w:val="24"/>
      </w:rPr>
      <w:t>2</w:t>
    </w:r>
    <w:r w:rsidRPr="00BE7D4A">
      <w:rPr>
        <w:rFonts w:ascii="仿宋_GB2312" w:eastAsia="仿宋_GB2312" w:hint="eastAsia"/>
        <w:b/>
        <w:bCs/>
        <w:sz w:val="24"/>
        <w:szCs w:val="24"/>
      </w:rPr>
      <w:fldChar w:fldCharType="end"/>
    </w:r>
    <w:r>
      <w:rPr>
        <w:rFonts w:ascii="仿宋_GB2312" w:eastAsia="仿宋_GB2312" w:hint="eastAsia"/>
        <w:b/>
        <w:bCs/>
        <w:sz w:val="24"/>
        <w:szCs w:val="24"/>
      </w:rPr>
      <w:t>页</w:t>
    </w:r>
  </w:p>
  <w:p w:rsidR="006173A2" w:rsidRDefault="007647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D0" w:rsidRDefault="007647D0" w:rsidP="00B93734">
      <w:r>
        <w:separator/>
      </w:r>
    </w:p>
  </w:footnote>
  <w:footnote w:type="continuationSeparator" w:id="0">
    <w:p w:rsidR="007647D0" w:rsidRDefault="007647D0" w:rsidP="00B9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86"/>
    <w:rsid w:val="000078DB"/>
    <w:rsid w:val="00015851"/>
    <w:rsid w:val="00015CEF"/>
    <w:rsid w:val="00020E75"/>
    <w:rsid w:val="00021E22"/>
    <w:rsid w:val="00025C43"/>
    <w:rsid w:val="00025F15"/>
    <w:rsid w:val="0002682D"/>
    <w:rsid w:val="0003107D"/>
    <w:rsid w:val="00034930"/>
    <w:rsid w:val="0004078E"/>
    <w:rsid w:val="00040D05"/>
    <w:rsid w:val="00045745"/>
    <w:rsid w:val="00046BB5"/>
    <w:rsid w:val="00052B9F"/>
    <w:rsid w:val="000542AF"/>
    <w:rsid w:val="00054A24"/>
    <w:rsid w:val="00057D14"/>
    <w:rsid w:val="0006330E"/>
    <w:rsid w:val="00067548"/>
    <w:rsid w:val="00072D37"/>
    <w:rsid w:val="00073A77"/>
    <w:rsid w:val="000769FE"/>
    <w:rsid w:val="00095B61"/>
    <w:rsid w:val="000A0F33"/>
    <w:rsid w:val="000A255B"/>
    <w:rsid w:val="000A7001"/>
    <w:rsid w:val="000A7DED"/>
    <w:rsid w:val="000C2314"/>
    <w:rsid w:val="000C2818"/>
    <w:rsid w:val="000C5BCC"/>
    <w:rsid w:val="000D1A70"/>
    <w:rsid w:val="000D2B22"/>
    <w:rsid w:val="000D4991"/>
    <w:rsid w:val="000D502F"/>
    <w:rsid w:val="000E237F"/>
    <w:rsid w:val="000E3CE6"/>
    <w:rsid w:val="000E7976"/>
    <w:rsid w:val="000F0CF7"/>
    <w:rsid w:val="000F17D7"/>
    <w:rsid w:val="000F39B1"/>
    <w:rsid w:val="000F54AB"/>
    <w:rsid w:val="000F5DAA"/>
    <w:rsid w:val="001015A2"/>
    <w:rsid w:val="00102E74"/>
    <w:rsid w:val="00106D84"/>
    <w:rsid w:val="001072BB"/>
    <w:rsid w:val="001172EC"/>
    <w:rsid w:val="00120C51"/>
    <w:rsid w:val="001212C4"/>
    <w:rsid w:val="001275E5"/>
    <w:rsid w:val="00133B24"/>
    <w:rsid w:val="00141098"/>
    <w:rsid w:val="00145573"/>
    <w:rsid w:val="00152BE2"/>
    <w:rsid w:val="001575B7"/>
    <w:rsid w:val="001706BA"/>
    <w:rsid w:val="00180A63"/>
    <w:rsid w:val="00182AA8"/>
    <w:rsid w:val="00184CBC"/>
    <w:rsid w:val="0019449C"/>
    <w:rsid w:val="00194D71"/>
    <w:rsid w:val="00195C99"/>
    <w:rsid w:val="00196468"/>
    <w:rsid w:val="0019774D"/>
    <w:rsid w:val="001A2AB6"/>
    <w:rsid w:val="001A6B7C"/>
    <w:rsid w:val="001B783C"/>
    <w:rsid w:val="001C3017"/>
    <w:rsid w:val="001D1C54"/>
    <w:rsid w:val="001D281B"/>
    <w:rsid w:val="001D3932"/>
    <w:rsid w:val="001E426D"/>
    <w:rsid w:val="001E5021"/>
    <w:rsid w:val="001F19A0"/>
    <w:rsid w:val="00200235"/>
    <w:rsid w:val="0021274B"/>
    <w:rsid w:val="00214013"/>
    <w:rsid w:val="0021609C"/>
    <w:rsid w:val="002166DA"/>
    <w:rsid w:val="00217DC7"/>
    <w:rsid w:val="00220E44"/>
    <w:rsid w:val="002240A8"/>
    <w:rsid w:val="0024020C"/>
    <w:rsid w:val="0024055A"/>
    <w:rsid w:val="00242AB0"/>
    <w:rsid w:val="002442EF"/>
    <w:rsid w:val="00244F6E"/>
    <w:rsid w:val="00246C65"/>
    <w:rsid w:val="00251D5B"/>
    <w:rsid w:val="00252362"/>
    <w:rsid w:val="0025377D"/>
    <w:rsid w:val="002570A8"/>
    <w:rsid w:val="00257B2B"/>
    <w:rsid w:val="0026594E"/>
    <w:rsid w:val="00267285"/>
    <w:rsid w:val="002720CA"/>
    <w:rsid w:val="00274792"/>
    <w:rsid w:val="0027572D"/>
    <w:rsid w:val="00275C02"/>
    <w:rsid w:val="00276978"/>
    <w:rsid w:val="00281AD1"/>
    <w:rsid w:val="0028412E"/>
    <w:rsid w:val="00285DA2"/>
    <w:rsid w:val="00286DD8"/>
    <w:rsid w:val="00291127"/>
    <w:rsid w:val="00295FAB"/>
    <w:rsid w:val="002A16F0"/>
    <w:rsid w:val="002A3D71"/>
    <w:rsid w:val="002B67B9"/>
    <w:rsid w:val="002B79BE"/>
    <w:rsid w:val="002C0603"/>
    <w:rsid w:val="002C52BC"/>
    <w:rsid w:val="002D067C"/>
    <w:rsid w:val="002D3173"/>
    <w:rsid w:val="002D373F"/>
    <w:rsid w:val="002D7D26"/>
    <w:rsid w:val="002E02EB"/>
    <w:rsid w:val="002E332E"/>
    <w:rsid w:val="002E3E18"/>
    <w:rsid w:val="002F0719"/>
    <w:rsid w:val="002F7D8C"/>
    <w:rsid w:val="00310566"/>
    <w:rsid w:val="0031091A"/>
    <w:rsid w:val="003133C7"/>
    <w:rsid w:val="0032265B"/>
    <w:rsid w:val="00322F9A"/>
    <w:rsid w:val="0032330C"/>
    <w:rsid w:val="0032749D"/>
    <w:rsid w:val="0033316F"/>
    <w:rsid w:val="003415D3"/>
    <w:rsid w:val="00344D8A"/>
    <w:rsid w:val="0035051F"/>
    <w:rsid w:val="00353A19"/>
    <w:rsid w:val="00356FF9"/>
    <w:rsid w:val="003574C2"/>
    <w:rsid w:val="00361344"/>
    <w:rsid w:val="00361898"/>
    <w:rsid w:val="00361EE7"/>
    <w:rsid w:val="00381E4A"/>
    <w:rsid w:val="00384B6B"/>
    <w:rsid w:val="00385AE7"/>
    <w:rsid w:val="00385CC7"/>
    <w:rsid w:val="00390E07"/>
    <w:rsid w:val="00395380"/>
    <w:rsid w:val="003A07D4"/>
    <w:rsid w:val="003A1450"/>
    <w:rsid w:val="003A797A"/>
    <w:rsid w:val="003A79F8"/>
    <w:rsid w:val="003B1A8D"/>
    <w:rsid w:val="003B2736"/>
    <w:rsid w:val="003B36B6"/>
    <w:rsid w:val="003C0DE7"/>
    <w:rsid w:val="003C1893"/>
    <w:rsid w:val="003C4BE4"/>
    <w:rsid w:val="003C79BC"/>
    <w:rsid w:val="003D2C76"/>
    <w:rsid w:val="003D3F43"/>
    <w:rsid w:val="003D758F"/>
    <w:rsid w:val="003E0BFA"/>
    <w:rsid w:val="003E6135"/>
    <w:rsid w:val="003F60EC"/>
    <w:rsid w:val="003F6916"/>
    <w:rsid w:val="00400163"/>
    <w:rsid w:val="00400C35"/>
    <w:rsid w:val="004101C6"/>
    <w:rsid w:val="00410AEF"/>
    <w:rsid w:val="00413A08"/>
    <w:rsid w:val="00413F14"/>
    <w:rsid w:val="0041488D"/>
    <w:rsid w:val="00416A63"/>
    <w:rsid w:val="004207BB"/>
    <w:rsid w:val="00434953"/>
    <w:rsid w:val="00436044"/>
    <w:rsid w:val="0044289E"/>
    <w:rsid w:val="00443577"/>
    <w:rsid w:val="0044370F"/>
    <w:rsid w:val="00444813"/>
    <w:rsid w:val="00444FEF"/>
    <w:rsid w:val="00451583"/>
    <w:rsid w:val="00455722"/>
    <w:rsid w:val="00455A63"/>
    <w:rsid w:val="00455D6D"/>
    <w:rsid w:val="00457C94"/>
    <w:rsid w:val="00461443"/>
    <w:rsid w:val="00463884"/>
    <w:rsid w:val="004725EC"/>
    <w:rsid w:val="0047399A"/>
    <w:rsid w:val="00475ACE"/>
    <w:rsid w:val="00480917"/>
    <w:rsid w:val="004915E8"/>
    <w:rsid w:val="0049486F"/>
    <w:rsid w:val="004A302E"/>
    <w:rsid w:val="004A3AF9"/>
    <w:rsid w:val="004A4472"/>
    <w:rsid w:val="004B535D"/>
    <w:rsid w:val="004B6051"/>
    <w:rsid w:val="004D276E"/>
    <w:rsid w:val="004D6594"/>
    <w:rsid w:val="004D7CA4"/>
    <w:rsid w:val="004E1DA5"/>
    <w:rsid w:val="004E7B8C"/>
    <w:rsid w:val="004F0E3C"/>
    <w:rsid w:val="004F10C4"/>
    <w:rsid w:val="004F3B22"/>
    <w:rsid w:val="004F3C6B"/>
    <w:rsid w:val="005018CB"/>
    <w:rsid w:val="00505F20"/>
    <w:rsid w:val="00506EB7"/>
    <w:rsid w:val="0051533C"/>
    <w:rsid w:val="00515856"/>
    <w:rsid w:val="0051613F"/>
    <w:rsid w:val="005226B9"/>
    <w:rsid w:val="00522A6F"/>
    <w:rsid w:val="0052641A"/>
    <w:rsid w:val="00532723"/>
    <w:rsid w:val="00533F31"/>
    <w:rsid w:val="005441AF"/>
    <w:rsid w:val="005447A0"/>
    <w:rsid w:val="005472B3"/>
    <w:rsid w:val="0055009A"/>
    <w:rsid w:val="00560D3D"/>
    <w:rsid w:val="0056309F"/>
    <w:rsid w:val="005718F0"/>
    <w:rsid w:val="00571D99"/>
    <w:rsid w:val="00573B67"/>
    <w:rsid w:val="00582CB0"/>
    <w:rsid w:val="00583722"/>
    <w:rsid w:val="005856DF"/>
    <w:rsid w:val="0059007B"/>
    <w:rsid w:val="00594F9C"/>
    <w:rsid w:val="0059770E"/>
    <w:rsid w:val="005A3A94"/>
    <w:rsid w:val="005A5B96"/>
    <w:rsid w:val="005A6357"/>
    <w:rsid w:val="005B16BA"/>
    <w:rsid w:val="005B2A7B"/>
    <w:rsid w:val="005B634C"/>
    <w:rsid w:val="005B738A"/>
    <w:rsid w:val="005C00A0"/>
    <w:rsid w:val="005C398A"/>
    <w:rsid w:val="005C51E7"/>
    <w:rsid w:val="005D1681"/>
    <w:rsid w:val="005D1C33"/>
    <w:rsid w:val="005D225F"/>
    <w:rsid w:val="005D3720"/>
    <w:rsid w:val="005D3F42"/>
    <w:rsid w:val="005E3B29"/>
    <w:rsid w:val="005F14A7"/>
    <w:rsid w:val="005F242B"/>
    <w:rsid w:val="005F3786"/>
    <w:rsid w:val="005F390C"/>
    <w:rsid w:val="005F5C53"/>
    <w:rsid w:val="005F71B8"/>
    <w:rsid w:val="005F7CBD"/>
    <w:rsid w:val="0060327A"/>
    <w:rsid w:val="0060329F"/>
    <w:rsid w:val="006057DB"/>
    <w:rsid w:val="0060698B"/>
    <w:rsid w:val="006104B4"/>
    <w:rsid w:val="00611CF6"/>
    <w:rsid w:val="00614BF0"/>
    <w:rsid w:val="0062075C"/>
    <w:rsid w:val="006207D9"/>
    <w:rsid w:val="006209B6"/>
    <w:rsid w:val="006212B4"/>
    <w:rsid w:val="00624DB8"/>
    <w:rsid w:val="00634D07"/>
    <w:rsid w:val="00634DFF"/>
    <w:rsid w:val="00637F1E"/>
    <w:rsid w:val="0064681A"/>
    <w:rsid w:val="00650B40"/>
    <w:rsid w:val="00650DB2"/>
    <w:rsid w:val="00654BEE"/>
    <w:rsid w:val="00655F3E"/>
    <w:rsid w:val="006600AB"/>
    <w:rsid w:val="00665DB9"/>
    <w:rsid w:val="00666BBA"/>
    <w:rsid w:val="00670BBA"/>
    <w:rsid w:val="006732C3"/>
    <w:rsid w:val="00673750"/>
    <w:rsid w:val="006739B1"/>
    <w:rsid w:val="006771BE"/>
    <w:rsid w:val="0067790F"/>
    <w:rsid w:val="0068303D"/>
    <w:rsid w:val="00691101"/>
    <w:rsid w:val="00691249"/>
    <w:rsid w:val="00696176"/>
    <w:rsid w:val="006A01C1"/>
    <w:rsid w:val="006A1580"/>
    <w:rsid w:val="006B21F9"/>
    <w:rsid w:val="006B5051"/>
    <w:rsid w:val="006C0589"/>
    <w:rsid w:val="006C0B0A"/>
    <w:rsid w:val="006C7192"/>
    <w:rsid w:val="006D0AA6"/>
    <w:rsid w:val="006D0ADD"/>
    <w:rsid w:val="006D2902"/>
    <w:rsid w:val="006D63FD"/>
    <w:rsid w:val="006E39C8"/>
    <w:rsid w:val="006E3B6C"/>
    <w:rsid w:val="006E5D5E"/>
    <w:rsid w:val="006F751E"/>
    <w:rsid w:val="006F7BA8"/>
    <w:rsid w:val="007070A3"/>
    <w:rsid w:val="0070721A"/>
    <w:rsid w:val="007227AC"/>
    <w:rsid w:val="00732151"/>
    <w:rsid w:val="00732E15"/>
    <w:rsid w:val="00733644"/>
    <w:rsid w:val="0073789B"/>
    <w:rsid w:val="00741961"/>
    <w:rsid w:val="007428C7"/>
    <w:rsid w:val="0074390C"/>
    <w:rsid w:val="00753EF0"/>
    <w:rsid w:val="00755929"/>
    <w:rsid w:val="007644E0"/>
    <w:rsid w:val="007647D0"/>
    <w:rsid w:val="0077110C"/>
    <w:rsid w:val="00781B42"/>
    <w:rsid w:val="00791175"/>
    <w:rsid w:val="00796714"/>
    <w:rsid w:val="007A2273"/>
    <w:rsid w:val="007A326B"/>
    <w:rsid w:val="007A6F09"/>
    <w:rsid w:val="007B1754"/>
    <w:rsid w:val="007B44FD"/>
    <w:rsid w:val="007B5482"/>
    <w:rsid w:val="007B6F7D"/>
    <w:rsid w:val="007C3859"/>
    <w:rsid w:val="007C55FB"/>
    <w:rsid w:val="007C67A7"/>
    <w:rsid w:val="007C7F3D"/>
    <w:rsid w:val="007D1275"/>
    <w:rsid w:val="007D2D0A"/>
    <w:rsid w:val="007E7AF5"/>
    <w:rsid w:val="007F315D"/>
    <w:rsid w:val="007F62F0"/>
    <w:rsid w:val="007F7D0A"/>
    <w:rsid w:val="00800AD8"/>
    <w:rsid w:val="00803B1C"/>
    <w:rsid w:val="008043C7"/>
    <w:rsid w:val="00804785"/>
    <w:rsid w:val="0081163B"/>
    <w:rsid w:val="00813F90"/>
    <w:rsid w:val="00814E1C"/>
    <w:rsid w:val="008210EE"/>
    <w:rsid w:val="00822136"/>
    <w:rsid w:val="0082628A"/>
    <w:rsid w:val="00826BD7"/>
    <w:rsid w:val="008328AF"/>
    <w:rsid w:val="00835584"/>
    <w:rsid w:val="00836086"/>
    <w:rsid w:val="008365EB"/>
    <w:rsid w:val="0083752D"/>
    <w:rsid w:val="00840F11"/>
    <w:rsid w:val="00841146"/>
    <w:rsid w:val="008417B1"/>
    <w:rsid w:val="0084197F"/>
    <w:rsid w:val="00850FE7"/>
    <w:rsid w:val="00854448"/>
    <w:rsid w:val="00856388"/>
    <w:rsid w:val="008621F5"/>
    <w:rsid w:val="00864BF2"/>
    <w:rsid w:val="00865ABE"/>
    <w:rsid w:val="008712D0"/>
    <w:rsid w:val="0087377A"/>
    <w:rsid w:val="00873F7C"/>
    <w:rsid w:val="0087542C"/>
    <w:rsid w:val="008771D2"/>
    <w:rsid w:val="00877EBA"/>
    <w:rsid w:val="00881647"/>
    <w:rsid w:val="00883451"/>
    <w:rsid w:val="008844FA"/>
    <w:rsid w:val="00885E68"/>
    <w:rsid w:val="008954F1"/>
    <w:rsid w:val="008B0D20"/>
    <w:rsid w:val="008B36F7"/>
    <w:rsid w:val="008B435C"/>
    <w:rsid w:val="008B4D0E"/>
    <w:rsid w:val="008B7F3F"/>
    <w:rsid w:val="008C1C26"/>
    <w:rsid w:val="008C614F"/>
    <w:rsid w:val="008D2ADF"/>
    <w:rsid w:val="008E057E"/>
    <w:rsid w:val="008E39F8"/>
    <w:rsid w:val="008E4010"/>
    <w:rsid w:val="008E4978"/>
    <w:rsid w:val="008E5767"/>
    <w:rsid w:val="008F0A3B"/>
    <w:rsid w:val="008F1B9D"/>
    <w:rsid w:val="008F5B1C"/>
    <w:rsid w:val="008F7F94"/>
    <w:rsid w:val="00905312"/>
    <w:rsid w:val="009057CA"/>
    <w:rsid w:val="00905E93"/>
    <w:rsid w:val="00906FA9"/>
    <w:rsid w:val="00915BFA"/>
    <w:rsid w:val="00916943"/>
    <w:rsid w:val="00917EE3"/>
    <w:rsid w:val="009408C3"/>
    <w:rsid w:val="009409DC"/>
    <w:rsid w:val="00940D93"/>
    <w:rsid w:val="0096551E"/>
    <w:rsid w:val="009657C8"/>
    <w:rsid w:val="00976328"/>
    <w:rsid w:val="0098351C"/>
    <w:rsid w:val="00983B1E"/>
    <w:rsid w:val="00984BE3"/>
    <w:rsid w:val="00984F3E"/>
    <w:rsid w:val="00997636"/>
    <w:rsid w:val="009A27AE"/>
    <w:rsid w:val="009A3FB5"/>
    <w:rsid w:val="009B34BF"/>
    <w:rsid w:val="009B4D1D"/>
    <w:rsid w:val="009C0AF4"/>
    <w:rsid w:val="009C17DC"/>
    <w:rsid w:val="009C4069"/>
    <w:rsid w:val="009D0A0D"/>
    <w:rsid w:val="009D3FAD"/>
    <w:rsid w:val="009D50D7"/>
    <w:rsid w:val="009E160F"/>
    <w:rsid w:val="009E4A5D"/>
    <w:rsid w:val="009E7063"/>
    <w:rsid w:val="009F4342"/>
    <w:rsid w:val="009F44E5"/>
    <w:rsid w:val="009F4FE2"/>
    <w:rsid w:val="009F5B00"/>
    <w:rsid w:val="009F76A7"/>
    <w:rsid w:val="009F7D02"/>
    <w:rsid w:val="00A019BB"/>
    <w:rsid w:val="00A0252D"/>
    <w:rsid w:val="00A10F88"/>
    <w:rsid w:val="00A12A14"/>
    <w:rsid w:val="00A22FAE"/>
    <w:rsid w:val="00A250A5"/>
    <w:rsid w:val="00A26A75"/>
    <w:rsid w:val="00A27304"/>
    <w:rsid w:val="00A35325"/>
    <w:rsid w:val="00A42FDD"/>
    <w:rsid w:val="00A432F6"/>
    <w:rsid w:val="00A4334F"/>
    <w:rsid w:val="00A514E7"/>
    <w:rsid w:val="00A54044"/>
    <w:rsid w:val="00A605A3"/>
    <w:rsid w:val="00A61254"/>
    <w:rsid w:val="00A61C12"/>
    <w:rsid w:val="00A65992"/>
    <w:rsid w:val="00A674E9"/>
    <w:rsid w:val="00A70918"/>
    <w:rsid w:val="00A72539"/>
    <w:rsid w:val="00A7296D"/>
    <w:rsid w:val="00A7500F"/>
    <w:rsid w:val="00A75EFA"/>
    <w:rsid w:val="00A7638A"/>
    <w:rsid w:val="00A92369"/>
    <w:rsid w:val="00A95E72"/>
    <w:rsid w:val="00AB25F7"/>
    <w:rsid w:val="00AB5437"/>
    <w:rsid w:val="00AD1AEF"/>
    <w:rsid w:val="00AD3A1E"/>
    <w:rsid w:val="00AD7B51"/>
    <w:rsid w:val="00AE08EE"/>
    <w:rsid w:val="00AE0E7D"/>
    <w:rsid w:val="00AE45D7"/>
    <w:rsid w:val="00AE5302"/>
    <w:rsid w:val="00AE55BB"/>
    <w:rsid w:val="00AE5694"/>
    <w:rsid w:val="00AE5706"/>
    <w:rsid w:val="00B02121"/>
    <w:rsid w:val="00B03A91"/>
    <w:rsid w:val="00B03D68"/>
    <w:rsid w:val="00B04BA9"/>
    <w:rsid w:val="00B04ED3"/>
    <w:rsid w:val="00B14778"/>
    <w:rsid w:val="00B16046"/>
    <w:rsid w:val="00B17A65"/>
    <w:rsid w:val="00B17C6C"/>
    <w:rsid w:val="00B22EE3"/>
    <w:rsid w:val="00B23042"/>
    <w:rsid w:val="00B364EB"/>
    <w:rsid w:val="00B416C8"/>
    <w:rsid w:val="00B42494"/>
    <w:rsid w:val="00B45842"/>
    <w:rsid w:val="00B618BD"/>
    <w:rsid w:val="00B7117C"/>
    <w:rsid w:val="00B72CBA"/>
    <w:rsid w:val="00B74712"/>
    <w:rsid w:val="00B75595"/>
    <w:rsid w:val="00B82070"/>
    <w:rsid w:val="00B8598E"/>
    <w:rsid w:val="00B93734"/>
    <w:rsid w:val="00B93739"/>
    <w:rsid w:val="00B9497D"/>
    <w:rsid w:val="00BB0D20"/>
    <w:rsid w:val="00BB1C1E"/>
    <w:rsid w:val="00BB4C99"/>
    <w:rsid w:val="00BB7660"/>
    <w:rsid w:val="00BC0D8E"/>
    <w:rsid w:val="00BC7620"/>
    <w:rsid w:val="00BC7F4E"/>
    <w:rsid w:val="00BD2831"/>
    <w:rsid w:val="00BD3431"/>
    <w:rsid w:val="00BD472F"/>
    <w:rsid w:val="00BE0175"/>
    <w:rsid w:val="00BE0804"/>
    <w:rsid w:val="00BE12C0"/>
    <w:rsid w:val="00BE42BC"/>
    <w:rsid w:val="00BE5FF0"/>
    <w:rsid w:val="00BE6226"/>
    <w:rsid w:val="00BF052D"/>
    <w:rsid w:val="00BF1D31"/>
    <w:rsid w:val="00BF2A8D"/>
    <w:rsid w:val="00BF4FDF"/>
    <w:rsid w:val="00C017B5"/>
    <w:rsid w:val="00C0361B"/>
    <w:rsid w:val="00C073B9"/>
    <w:rsid w:val="00C11288"/>
    <w:rsid w:val="00C1283F"/>
    <w:rsid w:val="00C20109"/>
    <w:rsid w:val="00C219B0"/>
    <w:rsid w:val="00C22722"/>
    <w:rsid w:val="00C233B5"/>
    <w:rsid w:val="00C30709"/>
    <w:rsid w:val="00C35029"/>
    <w:rsid w:val="00C443AD"/>
    <w:rsid w:val="00C44A9C"/>
    <w:rsid w:val="00C52677"/>
    <w:rsid w:val="00C54173"/>
    <w:rsid w:val="00C63A3C"/>
    <w:rsid w:val="00C64111"/>
    <w:rsid w:val="00C72EA2"/>
    <w:rsid w:val="00C7331B"/>
    <w:rsid w:val="00C760A8"/>
    <w:rsid w:val="00C77CE4"/>
    <w:rsid w:val="00C801A9"/>
    <w:rsid w:val="00C81612"/>
    <w:rsid w:val="00C81B06"/>
    <w:rsid w:val="00C84C5B"/>
    <w:rsid w:val="00C905D6"/>
    <w:rsid w:val="00C938A2"/>
    <w:rsid w:val="00C93DDF"/>
    <w:rsid w:val="00C95462"/>
    <w:rsid w:val="00C973BC"/>
    <w:rsid w:val="00C97D3D"/>
    <w:rsid w:val="00CA04FF"/>
    <w:rsid w:val="00CA2056"/>
    <w:rsid w:val="00CA2970"/>
    <w:rsid w:val="00CA3A05"/>
    <w:rsid w:val="00CA66E1"/>
    <w:rsid w:val="00CB2355"/>
    <w:rsid w:val="00CB76C8"/>
    <w:rsid w:val="00CB79ED"/>
    <w:rsid w:val="00CC034E"/>
    <w:rsid w:val="00CC68B4"/>
    <w:rsid w:val="00CC7B08"/>
    <w:rsid w:val="00CD10D9"/>
    <w:rsid w:val="00CD3C0E"/>
    <w:rsid w:val="00CD4EE7"/>
    <w:rsid w:val="00CD6789"/>
    <w:rsid w:val="00CE3A23"/>
    <w:rsid w:val="00CE3B1D"/>
    <w:rsid w:val="00CE4402"/>
    <w:rsid w:val="00CE4E41"/>
    <w:rsid w:val="00CF6500"/>
    <w:rsid w:val="00CF709F"/>
    <w:rsid w:val="00D01DC6"/>
    <w:rsid w:val="00D117EF"/>
    <w:rsid w:val="00D21A9F"/>
    <w:rsid w:val="00D21D40"/>
    <w:rsid w:val="00D30E60"/>
    <w:rsid w:val="00D337C0"/>
    <w:rsid w:val="00D3759B"/>
    <w:rsid w:val="00D41B67"/>
    <w:rsid w:val="00D46662"/>
    <w:rsid w:val="00D47690"/>
    <w:rsid w:val="00D47F38"/>
    <w:rsid w:val="00D57272"/>
    <w:rsid w:val="00D608D1"/>
    <w:rsid w:val="00D61B38"/>
    <w:rsid w:val="00D66224"/>
    <w:rsid w:val="00D6674A"/>
    <w:rsid w:val="00D709A6"/>
    <w:rsid w:val="00D74FA2"/>
    <w:rsid w:val="00D7716F"/>
    <w:rsid w:val="00D771D2"/>
    <w:rsid w:val="00D81E8B"/>
    <w:rsid w:val="00D81F81"/>
    <w:rsid w:val="00D8438B"/>
    <w:rsid w:val="00D8734D"/>
    <w:rsid w:val="00D901B4"/>
    <w:rsid w:val="00D92CE6"/>
    <w:rsid w:val="00DA0DD6"/>
    <w:rsid w:val="00DA2702"/>
    <w:rsid w:val="00DB0A8B"/>
    <w:rsid w:val="00DB1774"/>
    <w:rsid w:val="00DB1F1A"/>
    <w:rsid w:val="00DB40F0"/>
    <w:rsid w:val="00DC3A13"/>
    <w:rsid w:val="00DD4829"/>
    <w:rsid w:val="00DE1751"/>
    <w:rsid w:val="00DE5D46"/>
    <w:rsid w:val="00DF5440"/>
    <w:rsid w:val="00DF70DE"/>
    <w:rsid w:val="00E01E54"/>
    <w:rsid w:val="00E179EF"/>
    <w:rsid w:val="00E21F36"/>
    <w:rsid w:val="00E23BC7"/>
    <w:rsid w:val="00E306ED"/>
    <w:rsid w:val="00E31B74"/>
    <w:rsid w:val="00E32BF5"/>
    <w:rsid w:val="00E32D69"/>
    <w:rsid w:val="00E339D2"/>
    <w:rsid w:val="00E34D75"/>
    <w:rsid w:val="00E36FF9"/>
    <w:rsid w:val="00E47190"/>
    <w:rsid w:val="00E5298C"/>
    <w:rsid w:val="00E56FC2"/>
    <w:rsid w:val="00E60CF0"/>
    <w:rsid w:val="00E63908"/>
    <w:rsid w:val="00E716E8"/>
    <w:rsid w:val="00E832D6"/>
    <w:rsid w:val="00E86BCB"/>
    <w:rsid w:val="00E94F81"/>
    <w:rsid w:val="00E9622A"/>
    <w:rsid w:val="00EA3AAC"/>
    <w:rsid w:val="00EA4EAE"/>
    <w:rsid w:val="00EA6DDD"/>
    <w:rsid w:val="00EA79F2"/>
    <w:rsid w:val="00EB0265"/>
    <w:rsid w:val="00EB1704"/>
    <w:rsid w:val="00EB40B2"/>
    <w:rsid w:val="00EB42CC"/>
    <w:rsid w:val="00EB549D"/>
    <w:rsid w:val="00EB58EE"/>
    <w:rsid w:val="00EB60C7"/>
    <w:rsid w:val="00EC3FF0"/>
    <w:rsid w:val="00EC5EF6"/>
    <w:rsid w:val="00EE3804"/>
    <w:rsid w:val="00EF0501"/>
    <w:rsid w:val="00EF2CEE"/>
    <w:rsid w:val="00EF669E"/>
    <w:rsid w:val="00F0237E"/>
    <w:rsid w:val="00F048C2"/>
    <w:rsid w:val="00F070DA"/>
    <w:rsid w:val="00F07FC4"/>
    <w:rsid w:val="00F103A6"/>
    <w:rsid w:val="00F10CD9"/>
    <w:rsid w:val="00F15ED3"/>
    <w:rsid w:val="00F16DDA"/>
    <w:rsid w:val="00F208FE"/>
    <w:rsid w:val="00F23812"/>
    <w:rsid w:val="00F23F73"/>
    <w:rsid w:val="00F26A34"/>
    <w:rsid w:val="00F3626C"/>
    <w:rsid w:val="00F4046A"/>
    <w:rsid w:val="00F405F7"/>
    <w:rsid w:val="00F4144F"/>
    <w:rsid w:val="00F612FE"/>
    <w:rsid w:val="00F62A2B"/>
    <w:rsid w:val="00F772DD"/>
    <w:rsid w:val="00F83222"/>
    <w:rsid w:val="00F934C8"/>
    <w:rsid w:val="00F9393B"/>
    <w:rsid w:val="00F9555A"/>
    <w:rsid w:val="00FA379F"/>
    <w:rsid w:val="00FA4999"/>
    <w:rsid w:val="00FA6906"/>
    <w:rsid w:val="00FA7CE0"/>
    <w:rsid w:val="00FB2F5C"/>
    <w:rsid w:val="00FB40A1"/>
    <w:rsid w:val="00FB5A93"/>
    <w:rsid w:val="00FB6FA9"/>
    <w:rsid w:val="00FC1661"/>
    <w:rsid w:val="00FC2975"/>
    <w:rsid w:val="00FC5878"/>
    <w:rsid w:val="00FC6B80"/>
    <w:rsid w:val="00FD2064"/>
    <w:rsid w:val="00FE1C89"/>
    <w:rsid w:val="00FF02BE"/>
    <w:rsid w:val="00FF32B3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4FB3F"/>
  <w15:docId w15:val="{2CE247FB-34F7-4275-85D9-E110676C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3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7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734"/>
    <w:rPr>
      <w:sz w:val="18"/>
      <w:szCs w:val="18"/>
    </w:rPr>
  </w:style>
  <w:style w:type="character" w:styleId="a7">
    <w:name w:val="Placeholder Text"/>
    <w:basedOn w:val="a0"/>
    <w:uiPriority w:val="99"/>
    <w:semiHidden/>
    <w:rsid w:val="00B9373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937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93734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BFBAC15B8A4639979AF306E4D62D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CB105-C810-4275-85C9-AA2436625D2A}"/>
      </w:docPartPr>
      <w:docPartBody>
        <w:p w:rsidR="00295E28" w:rsidRDefault="007B72DE" w:rsidP="007B72DE">
          <w:pPr>
            <w:pStyle w:val="79BFBAC15B8A4639979AF306E4D62D4D"/>
          </w:pPr>
          <w:r w:rsidRPr="00605EBC">
            <w:rPr>
              <w:rStyle w:val="a3"/>
              <w:rFonts w:hint="eastAsia"/>
            </w:rPr>
            <w:t>单击此处输入日期。</w:t>
          </w:r>
        </w:p>
      </w:docPartBody>
    </w:docPart>
    <w:docPart>
      <w:docPartPr>
        <w:name w:val="62C2DAE2546242B2AF90608F4D6C1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8F0001-9FFC-4213-B8EA-789066B17649}"/>
      </w:docPartPr>
      <w:docPartBody>
        <w:p w:rsidR="00295E28" w:rsidRDefault="007B72DE" w:rsidP="007B72DE">
          <w:pPr>
            <w:pStyle w:val="62C2DAE2546242B2AF90608F4D6C1930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49601D113E2C4C4697AE3774053FF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708AC9-785A-41C6-AD0F-A94886250C25}"/>
      </w:docPartPr>
      <w:docPartBody>
        <w:p w:rsidR="00295E28" w:rsidRDefault="007B72DE" w:rsidP="007B72DE">
          <w:pPr>
            <w:pStyle w:val="49601D113E2C4C4697AE3774053FF261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E8B89ACFD37D4A57AC51EF6D9E6513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DFC155-676A-412D-BBBB-C4DB8E330282}"/>
      </w:docPartPr>
      <w:docPartBody>
        <w:p w:rsidR="00295E28" w:rsidRDefault="007B72DE" w:rsidP="007B72DE">
          <w:pPr>
            <w:pStyle w:val="E8B89ACFD37D4A57AC51EF6D9E651399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F0599361C8A04CA2A5CBD1823DEC85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78D09-E11D-4815-8612-D1E5BE04CE72}"/>
      </w:docPartPr>
      <w:docPartBody>
        <w:p w:rsidR="00295E28" w:rsidRDefault="007B72DE" w:rsidP="007B72DE">
          <w:pPr>
            <w:pStyle w:val="F0599361C8A04CA2A5CBD1823DEC85EA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F5BFB94CB3934EA78BE779C580982C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B1F03E-B878-4315-8994-D64CFEB35450}"/>
      </w:docPartPr>
      <w:docPartBody>
        <w:p w:rsidR="00295E28" w:rsidRDefault="007B72DE" w:rsidP="007B72DE">
          <w:pPr>
            <w:pStyle w:val="F5BFB94CB3934EA78BE779C580982C01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5EC8DF0D744B4A05B1328642571884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DC95A-4ADB-49D0-B210-8C4125284A94}"/>
      </w:docPartPr>
      <w:docPartBody>
        <w:p w:rsidR="00295E28" w:rsidRDefault="007B72DE" w:rsidP="007B72DE">
          <w:pPr>
            <w:pStyle w:val="5EC8DF0D744B4A05B132864257188407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A0DD0D3C4CE24F579DE10506C20C7A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9F13E9-5E76-45AE-ABB7-A85510F74E0A}"/>
      </w:docPartPr>
      <w:docPartBody>
        <w:p w:rsidR="00295E28" w:rsidRDefault="007B72DE" w:rsidP="007B72DE">
          <w:pPr>
            <w:pStyle w:val="A0DD0D3C4CE24F579DE10506C20C7AC9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F95515B8A8B84401A77BBB90CC80EB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563722-04BA-4B39-A64A-11240FC75C3F}"/>
      </w:docPartPr>
      <w:docPartBody>
        <w:p w:rsidR="00295E28" w:rsidRDefault="007B72DE" w:rsidP="007B72DE">
          <w:pPr>
            <w:pStyle w:val="F95515B8A8B84401A77BBB90CC80EB71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2B83607561BB4EABB542705710DB34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B2DC45-709A-4082-8AB7-669D6BE0CD6D}"/>
      </w:docPartPr>
      <w:docPartBody>
        <w:p w:rsidR="00295E28" w:rsidRDefault="007B72DE" w:rsidP="007B72DE">
          <w:pPr>
            <w:pStyle w:val="2B83607561BB4EABB542705710DB34B1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  <w:docPart>
      <w:docPartPr>
        <w:name w:val="849FD62460F247D2A0E54C7F17E44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CEFB53-AB83-4EF3-A552-A696D35C0606}"/>
      </w:docPartPr>
      <w:docPartBody>
        <w:p w:rsidR="00295E28" w:rsidRDefault="007B72DE" w:rsidP="007B72DE">
          <w:pPr>
            <w:pStyle w:val="849FD62460F247D2A0E54C7F17E44AA9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DE"/>
    <w:rsid w:val="00295E28"/>
    <w:rsid w:val="00776109"/>
    <w:rsid w:val="007B72DE"/>
    <w:rsid w:val="0082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72DE"/>
    <w:rPr>
      <w:color w:val="808080"/>
    </w:rPr>
  </w:style>
  <w:style w:type="paragraph" w:customStyle="1" w:styleId="79BFBAC15B8A4639979AF306E4D62D4D">
    <w:name w:val="79BFBAC15B8A4639979AF306E4D62D4D"/>
    <w:rsid w:val="007B72DE"/>
    <w:pPr>
      <w:widowControl w:val="0"/>
      <w:jc w:val="both"/>
    </w:pPr>
  </w:style>
  <w:style w:type="paragraph" w:customStyle="1" w:styleId="62C2DAE2546242B2AF90608F4D6C1930">
    <w:name w:val="62C2DAE2546242B2AF90608F4D6C1930"/>
    <w:rsid w:val="007B72DE"/>
    <w:pPr>
      <w:widowControl w:val="0"/>
      <w:jc w:val="both"/>
    </w:pPr>
  </w:style>
  <w:style w:type="paragraph" w:customStyle="1" w:styleId="49601D113E2C4C4697AE3774053FF261">
    <w:name w:val="49601D113E2C4C4697AE3774053FF261"/>
    <w:rsid w:val="007B72DE"/>
    <w:pPr>
      <w:widowControl w:val="0"/>
      <w:jc w:val="both"/>
    </w:pPr>
  </w:style>
  <w:style w:type="paragraph" w:customStyle="1" w:styleId="E8B89ACFD37D4A57AC51EF6D9E651399">
    <w:name w:val="E8B89ACFD37D4A57AC51EF6D9E651399"/>
    <w:rsid w:val="007B72DE"/>
    <w:pPr>
      <w:widowControl w:val="0"/>
      <w:jc w:val="both"/>
    </w:pPr>
  </w:style>
  <w:style w:type="paragraph" w:customStyle="1" w:styleId="F0599361C8A04CA2A5CBD1823DEC85EA">
    <w:name w:val="F0599361C8A04CA2A5CBD1823DEC85EA"/>
    <w:rsid w:val="007B72DE"/>
    <w:pPr>
      <w:widowControl w:val="0"/>
      <w:jc w:val="both"/>
    </w:pPr>
  </w:style>
  <w:style w:type="paragraph" w:customStyle="1" w:styleId="F5BFB94CB3934EA78BE779C580982C01">
    <w:name w:val="F5BFB94CB3934EA78BE779C580982C01"/>
    <w:rsid w:val="007B72DE"/>
    <w:pPr>
      <w:widowControl w:val="0"/>
      <w:jc w:val="both"/>
    </w:pPr>
  </w:style>
  <w:style w:type="paragraph" w:customStyle="1" w:styleId="5EC8DF0D744B4A05B132864257188407">
    <w:name w:val="5EC8DF0D744B4A05B132864257188407"/>
    <w:rsid w:val="007B72DE"/>
    <w:pPr>
      <w:widowControl w:val="0"/>
      <w:jc w:val="both"/>
    </w:pPr>
  </w:style>
  <w:style w:type="paragraph" w:customStyle="1" w:styleId="A0DD0D3C4CE24F579DE10506C20C7AC9">
    <w:name w:val="A0DD0D3C4CE24F579DE10506C20C7AC9"/>
    <w:rsid w:val="007B72DE"/>
    <w:pPr>
      <w:widowControl w:val="0"/>
      <w:jc w:val="both"/>
    </w:pPr>
  </w:style>
  <w:style w:type="paragraph" w:customStyle="1" w:styleId="F95515B8A8B84401A77BBB90CC80EB71">
    <w:name w:val="F95515B8A8B84401A77BBB90CC80EB71"/>
    <w:rsid w:val="007B72DE"/>
    <w:pPr>
      <w:widowControl w:val="0"/>
      <w:jc w:val="both"/>
    </w:pPr>
  </w:style>
  <w:style w:type="paragraph" w:customStyle="1" w:styleId="2B83607561BB4EABB542705710DB34B1">
    <w:name w:val="2B83607561BB4EABB542705710DB34B1"/>
    <w:rsid w:val="007B72DE"/>
    <w:pPr>
      <w:widowControl w:val="0"/>
      <w:jc w:val="both"/>
    </w:pPr>
  </w:style>
  <w:style w:type="paragraph" w:customStyle="1" w:styleId="849FD62460F247D2A0E54C7F17E44AA9">
    <w:name w:val="849FD62460F247D2A0E54C7F17E44AA9"/>
    <w:rsid w:val="007B72D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Helix Young</dc:creator>
  <cp:keywords/>
  <dc:description/>
  <cp:lastModifiedBy>Helix Young</cp:lastModifiedBy>
  <cp:revision>5</cp:revision>
  <dcterms:created xsi:type="dcterms:W3CDTF">2019-10-07T18:56:00Z</dcterms:created>
  <dcterms:modified xsi:type="dcterms:W3CDTF">2019-10-10T04:41:00Z</dcterms:modified>
</cp:coreProperties>
</file>